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BB15B3">
        <w:t>October</w:t>
      </w:r>
      <w:r w:rsidR="00CF708F">
        <w:t xml:space="preserve"> </w:t>
      </w:r>
      <w:r w:rsidR="00D73493">
        <w:t>202</w:t>
      </w:r>
      <w:r w:rsidR="007F4C2C">
        <w:t>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BB15B3" w:rsidRPr="00BB15B3">
        <w:t xml:space="preserve">June </w:t>
      </w:r>
      <w:r w:rsidR="00BB15B3" w:rsidRPr="00770DA8">
        <w:t>202</w:t>
      </w:r>
      <w:r w:rsidR="007F4C2C">
        <w:t>3</w:t>
      </w:r>
      <w:r w:rsidR="00BF049A">
        <w:t xml:space="preserve">: </w:t>
      </w:r>
      <w:r w:rsidR="00BF049A">
        <w:rPr>
          <w:b/>
        </w:rPr>
        <w:t>£</w:t>
      </w:r>
      <w:r w:rsidR="007F4C2C">
        <w:rPr>
          <w:b/>
        </w:rPr>
        <w:t>36,758.28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BB15B3" w:rsidRPr="00BB15B3" w:rsidRDefault="0065468D" w:rsidP="00BB15B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7F4C2C">
        <w:t>1,436.08</w:t>
      </w:r>
      <w:r w:rsidR="00B67177">
        <w:t xml:space="preserve"> </w:t>
      </w:r>
      <w:r w:rsidR="00BB15B3" w:rsidRPr="00BB15B3">
        <w:t xml:space="preserve">July, August, and September </w:t>
      </w:r>
    </w:p>
    <w:p w:rsidR="00CF708F" w:rsidRDefault="00CF708F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7F4C2C">
        <w:t>21.60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</w:t>
      </w:r>
      <w:r w:rsidR="007F4C2C">
        <w:t xml:space="preserve">   8.80</w:t>
      </w:r>
      <w:r w:rsidR="00F3575B">
        <w:t xml:space="preserve">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7F4C2C">
        <w:t xml:space="preserve">  500.00</w:t>
      </w:r>
      <w:r w:rsidR="00C84E08">
        <w:t xml:space="preserve">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</w:t>
      </w:r>
      <w:r w:rsidR="007F4C2C">
        <w:t>138.86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B67177">
        <w:t xml:space="preserve">   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7F4C2C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</w:t>
      </w:r>
    </w:p>
    <w:p w:rsidR="007F4C2C" w:rsidRDefault="007F4C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Senior (Domain)</w:t>
      </w:r>
      <w:r w:rsidR="005F1376">
        <w:t xml:space="preserve"> </w:t>
      </w:r>
      <w:r>
        <w:t>264.00</w:t>
      </w:r>
    </w:p>
    <w:p w:rsidR="00B55CFF" w:rsidRPr="005F1376" w:rsidRDefault="007F4C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Contractors</w:t>
      </w:r>
      <w:r w:rsidR="005F1376">
        <w:t xml:space="preserve">      </w:t>
      </w:r>
      <w:r>
        <w:t>2,054.70 (James Ayre – footpath repairs)</w:t>
      </w:r>
      <w:r w:rsidR="005F1376">
        <w:t xml:space="preserve">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 w:rsidR="00EB76AC">
        <w:t xml:space="preserve">        </w:t>
      </w:r>
      <w:r w:rsidR="00EF7624">
        <w:t xml:space="preserve">     </w:t>
      </w:r>
      <w:r w:rsidR="007F4C2C">
        <w:t>4</w:t>
      </w:r>
      <w:r w:rsidR="00EB76AC">
        <w:t>,</w:t>
      </w:r>
      <w:r w:rsidR="007F4C2C">
        <w:t>424.04</w:t>
      </w:r>
      <w:r w:rsidR="00EF7624">
        <w:t xml:space="preserve">  </w:t>
      </w:r>
      <w:r w:rsidR="00DF425E">
        <w:t xml:space="preserve"> </w:t>
      </w:r>
      <w:r w:rsidR="00EB76AC">
        <w:rPr>
          <w:b/>
        </w:rPr>
        <w:t>36,758.28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EB76AC">
        <w:rPr>
          <w:b/>
          <w:color w:val="C00000"/>
        </w:rPr>
        <w:t>4,424.04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EB76AC">
        <w:rPr>
          <w:b/>
          <w:color w:val="auto"/>
        </w:rPr>
        <w:t>32,334.24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BB15B3">
        <w:t>9</w:t>
      </w:r>
      <w:r w:rsidR="00BF049A">
        <w:t>.202</w:t>
      </w:r>
      <w:r w:rsidR="00EB76AC">
        <w:t>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930268">
        <w:t>30</w:t>
      </w:r>
      <w:r w:rsidR="00B67177" w:rsidRPr="00B67177">
        <w:t>,1</w:t>
      </w:r>
      <w:r w:rsidR="00930268">
        <w:t>93</w:t>
      </w:r>
      <w:r w:rsidR="00B67177" w:rsidRPr="00B67177">
        <w:t>.2</w:t>
      </w:r>
      <w:r w:rsidR="00930268">
        <w:t>4</w:t>
      </w:r>
      <w:r>
        <w:t xml:space="preserve"> </w:t>
      </w:r>
    </w:p>
    <w:p w:rsidR="00930268" w:rsidRPr="00930268" w:rsidRDefault="008B6708" w:rsidP="009302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G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 w:rsidR="00930268">
        <w:t xml:space="preserve">          </w:t>
      </w:r>
      <w:r w:rsidR="00930268" w:rsidRPr="00930268">
        <w:rPr>
          <w:lang w:val="en-GB"/>
        </w:rPr>
        <w:t>5,338.39</w:t>
      </w:r>
    </w:p>
    <w:p w:rsidR="008B6708" w:rsidRDefault="00BC5D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 w:rsidR="00ED45F1">
        <w:t xml:space="preserve"> </w:t>
      </w:r>
      <w:r w:rsidR="00930268">
        <w:t xml:space="preserve">                              </w:t>
      </w:r>
      <w:r w:rsidR="008B6708">
        <w:t>Footpath A/c</w:t>
      </w:r>
      <w:r w:rsidR="008B6708">
        <w:tab/>
      </w:r>
      <w:r w:rsidR="008B6708">
        <w:tab/>
      </w:r>
      <w:r w:rsidR="00ED45F1">
        <w:t xml:space="preserve"> </w:t>
      </w:r>
      <w:r w:rsidR="00930268">
        <w:t xml:space="preserve"> 1,969.34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930268">
        <w:t>37,500.97</w:t>
      </w:r>
      <w:bookmarkStart w:id="0" w:name="_GoBack"/>
      <w:bookmarkEnd w:id="0"/>
      <w:r w:rsidR="00960F58">
        <w:t xml:space="preserve">  </w:t>
      </w:r>
      <w:r w:rsidR="00A94A92">
        <w:rPr>
          <w:b/>
        </w:rPr>
        <w:t xml:space="preserve"> </w:t>
      </w:r>
      <w:r w:rsidR="00A94A92" w:rsidRPr="00A94A92">
        <w:t xml:space="preserve">NB: £5,141.45 </w:t>
      </w:r>
      <w:r w:rsidR="00FB4019">
        <w:t>2nd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33" w:rsidRDefault="00430B33">
      <w:r>
        <w:separator/>
      </w:r>
    </w:p>
  </w:endnote>
  <w:endnote w:type="continuationSeparator" w:id="0">
    <w:p w:rsidR="00430B33" w:rsidRDefault="004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33" w:rsidRDefault="00430B33">
      <w:r>
        <w:separator/>
      </w:r>
    </w:p>
  </w:footnote>
  <w:footnote w:type="continuationSeparator" w:id="0">
    <w:p w:rsidR="00430B33" w:rsidRDefault="004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7F4C2C"/>
    <w:rsid w:val="0080589E"/>
    <w:rsid w:val="00877AD5"/>
    <w:rsid w:val="008B6708"/>
    <w:rsid w:val="008D5F7D"/>
    <w:rsid w:val="00907874"/>
    <w:rsid w:val="0092153A"/>
    <w:rsid w:val="00930268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67177"/>
    <w:rsid w:val="00B8120A"/>
    <w:rsid w:val="00BB15B3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B76AC"/>
    <w:rsid w:val="00ED45F1"/>
    <w:rsid w:val="00EF7624"/>
    <w:rsid w:val="00F16927"/>
    <w:rsid w:val="00F174E5"/>
    <w:rsid w:val="00F26B08"/>
    <w:rsid w:val="00F3575B"/>
    <w:rsid w:val="00FB4019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7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2022-10-07T10:50:00Z</cp:lastPrinted>
  <dcterms:created xsi:type="dcterms:W3CDTF">2023-10-02T13:47:00Z</dcterms:created>
  <dcterms:modified xsi:type="dcterms:W3CDTF">2023-10-02T13:47:00Z</dcterms:modified>
</cp:coreProperties>
</file>